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A441" w14:textId="5F99449F" w:rsidR="00AE444E" w:rsidRPr="00D11DCD" w:rsidRDefault="00941A02">
      <w:pPr>
        <w:rPr>
          <w:rFonts w:ascii="Times New Roman" w:hAnsi="Times New Roman" w:cs="Times New Roman"/>
          <w:b/>
          <w:bCs/>
        </w:rPr>
      </w:pPr>
      <w:r w:rsidRPr="00D11DCD">
        <w:rPr>
          <w:rFonts w:ascii="Times New Roman" w:hAnsi="Times New Roman" w:cs="Times New Roman"/>
          <w:b/>
          <w:bCs/>
        </w:rPr>
        <w:t>Operator economic:…………………..</w:t>
      </w:r>
    </w:p>
    <w:p w14:paraId="598FCD08" w14:textId="77777777" w:rsidR="00941A02" w:rsidRPr="00D11DCD" w:rsidRDefault="00941A02">
      <w:pPr>
        <w:rPr>
          <w:rFonts w:ascii="Times New Roman" w:hAnsi="Times New Roman" w:cs="Times New Roman"/>
        </w:rPr>
      </w:pPr>
    </w:p>
    <w:p w14:paraId="76328C33" w14:textId="04DC970E" w:rsidR="00941A02" w:rsidRPr="00D11DCD" w:rsidRDefault="00D11DCD">
      <w:pPr>
        <w:rPr>
          <w:rFonts w:ascii="Times New Roman" w:hAnsi="Times New Roman" w:cs="Times New Roman"/>
        </w:rPr>
      </w:pPr>
      <w:r w:rsidRPr="00D11DCD">
        <w:rPr>
          <w:rFonts w:ascii="Times New Roman" w:hAnsi="Times New Roman" w:cs="Times New Roman"/>
          <w:b/>
          <w:bCs/>
        </w:rPr>
        <w:t>Oferta</w:t>
      </w:r>
      <w:r w:rsidR="00941A02" w:rsidRPr="00D11DCD">
        <w:rPr>
          <w:rFonts w:ascii="Times New Roman" w:hAnsi="Times New Roman" w:cs="Times New Roman"/>
          <w:b/>
          <w:bCs/>
        </w:rPr>
        <w:t xml:space="preserve"> financiara</w:t>
      </w:r>
      <w:r w:rsidR="002013B9">
        <w:rPr>
          <w:rFonts w:ascii="Times New Roman" w:hAnsi="Times New Roman" w:cs="Times New Roman"/>
        </w:rPr>
        <w:t xml:space="preserve"> pentru</w:t>
      </w:r>
      <w:r w:rsidR="00941A02" w:rsidRPr="00D11DCD">
        <w:rPr>
          <w:rFonts w:ascii="Times New Roman" w:hAnsi="Times New Roman" w:cs="Times New Roman"/>
        </w:rPr>
        <w:t xml:space="preserve"> “</w:t>
      </w:r>
      <w:r w:rsidR="00941A02" w:rsidRPr="00D11DCD">
        <w:rPr>
          <w:rFonts w:ascii="Times New Roman" w:hAnsi="Times New Roman" w:cs="Times New Roman"/>
        </w:rPr>
        <w:t>Achiziție servicii pentru organizarea întâlnirii de lucru privind promovarea oportunităților de finanțare din cadrul PR SM 2021-2027</w:t>
      </w:r>
      <w:r w:rsidR="00941A02" w:rsidRPr="00D11DCD">
        <w:rPr>
          <w:rFonts w:ascii="Times New Roman" w:hAnsi="Times New Roman" w:cs="Times New Roman"/>
        </w:rPr>
        <w:t>”</w:t>
      </w:r>
    </w:p>
    <w:p w14:paraId="17A47C45" w14:textId="77777777" w:rsidR="00941A02" w:rsidRPr="00D11DCD" w:rsidRDefault="00941A02">
      <w:pPr>
        <w:rPr>
          <w:rFonts w:ascii="Times New Roman" w:hAnsi="Times New Roman" w:cs="Times New Roman"/>
        </w:rPr>
      </w:pPr>
    </w:p>
    <w:tbl>
      <w:tblPr>
        <w:tblW w:w="10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57"/>
        <w:gridCol w:w="1800"/>
        <w:gridCol w:w="1350"/>
        <w:gridCol w:w="1800"/>
        <w:gridCol w:w="1620"/>
        <w:gridCol w:w="1620"/>
      </w:tblGrid>
      <w:tr w:rsidR="00941A02" w:rsidRPr="00D11DCD" w14:paraId="094CC4F4" w14:textId="77777777" w:rsidTr="00A42BA6">
        <w:trPr>
          <w:trHeight w:val="75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C8C6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>Tip de activitate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F92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Buget maxim disponibil </w:t>
            </w:r>
          </w:p>
          <w:p w14:paraId="5489445B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>(LEI TVA inclus)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3BB0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>Nr. de unități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A69A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Preț unitar ofertat </w:t>
            </w:r>
          </w:p>
          <w:p w14:paraId="50DA4FB7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>(LEI fără 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D4A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Preț total maxim ofertat  </w:t>
            </w:r>
          </w:p>
          <w:p w14:paraId="0C71E99C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>(LEI fără 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C477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>Preț total maxim ofertat  (LEI cu TVA)</w:t>
            </w:r>
          </w:p>
        </w:tc>
      </w:tr>
      <w:tr w:rsidR="00941A02" w:rsidRPr="00D11DCD" w14:paraId="4BC91A11" w14:textId="77777777" w:rsidTr="00A42BA6">
        <w:trPr>
          <w:trHeight w:val="72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6F33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Servicii închiriere sală de conferințe </w:t>
            </w:r>
            <w:r w:rsidRPr="00D11DCD">
              <w:rPr>
                <w:rFonts w:ascii="Times New Roman" w:eastAsia="Times New Roman" w:hAnsi="Times New Roman" w:cs="Times New Roman"/>
                <w:bCs/>
                <w:lang w:eastAsia="en-GB"/>
              </w:rPr>
              <w:t>în data de 13.04.2022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7F7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>Maxim 1000,00 lei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C970" w14:textId="706D8BCF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BC0F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5FBF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321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941A02" w:rsidRPr="00D11DCD" w14:paraId="10637600" w14:textId="77777777" w:rsidTr="00A42BA6">
        <w:trPr>
          <w:trHeight w:val="122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D70A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Servicii pauză de cafea </w:t>
            </w: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 xml:space="preserve">pentru 1 pauză de cafea în  13.03.2024, pentru un număr de aproximativ 25 persoane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4CF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>Maxim 20,00 lei/persoană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BB84" w14:textId="35997963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60EB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C00F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B21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941A02" w:rsidRPr="00D11DCD" w14:paraId="36C24F20" w14:textId="77777777" w:rsidTr="00A42BA6">
        <w:trPr>
          <w:trHeight w:val="1097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9CA4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Servicii cină </w:t>
            </w:r>
            <w:r w:rsidRPr="00D11DCD">
              <w:rPr>
                <w:rFonts w:ascii="Times New Roman" w:eastAsia="Times New Roman" w:hAnsi="Times New Roman" w:cs="Times New Roman"/>
                <w:bCs/>
                <w:iCs/>
                <w:lang w:eastAsia="en-GB"/>
              </w:rPr>
              <w:t>în data de</w:t>
            </w:r>
            <w:r w:rsidRPr="00D11DCD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 13.03.2024,</w:t>
            </w:r>
            <w:r w:rsidRPr="00D11DC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GB"/>
              </w:rPr>
              <w:t xml:space="preserve"> </w:t>
            </w:r>
            <w:r w:rsidRPr="00D11DCD">
              <w:rPr>
                <w:rFonts w:ascii="Times New Roman" w:eastAsia="Times New Roman" w:hAnsi="Times New Roman" w:cs="Times New Roman"/>
                <w:bCs/>
                <w:iCs/>
                <w:lang w:eastAsia="en-GB"/>
              </w:rPr>
              <w:t xml:space="preserve">pentru un număr de aproximativ 25 persoane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13B9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 xml:space="preserve">Maxim 90,00 </w:t>
            </w:r>
          </w:p>
          <w:p w14:paraId="3471795F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>lei/persoană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1133" w14:textId="5BD2A819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8348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2C04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28F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941A02" w:rsidRPr="00D11DCD" w14:paraId="18CC0B38" w14:textId="77777777" w:rsidTr="00D11DCD">
        <w:trPr>
          <w:trHeight w:val="121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5D09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 xml:space="preserve">Servicii pauză de cafea </w:t>
            </w: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 xml:space="preserve">pentru 1 pauză de cafea în  14.03.2024, pentru un număr de aproximativ 25 persoane </w:t>
            </w:r>
          </w:p>
          <w:p w14:paraId="7397F703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18A4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>Maxim 20,00 lei/persoană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0A72" w14:textId="3B87BED1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A1A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43E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C5B2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1A02" w:rsidRPr="00D11DCD" w14:paraId="3164229A" w14:textId="77777777" w:rsidTr="00A42BA6">
        <w:trPr>
          <w:trHeight w:val="105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16BE" w14:textId="26DEBB5C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>Servicii cazare cu mic dejun</w:t>
            </w:r>
            <w:r w:rsidR="00D11DCD" w:rsidRPr="00D11DCD">
              <w:rPr>
                <w:rFonts w:ascii="Times New Roman" w:eastAsia="Times New Roman" w:hAnsi="Times New Roman" w:cs="Times New Roman"/>
                <w:bCs/>
                <w:i/>
                <w:iCs/>
                <w:lang w:eastAsia="en-GB"/>
              </w:rPr>
              <w:t>, pentru un numar de aproximativ 15 camere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817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lang w:eastAsia="en-GB"/>
              </w:rPr>
              <w:t>Maxim 230,00 lei/camera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7DE" w14:textId="61B03BCE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6D81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96C7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A84" w14:textId="77777777" w:rsidR="00941A02" w:rsidRPr="00D11DCD" w:rsidRDefault="00941A02" w:rsidP="00A42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41A02" w:rsidRPr="00D11DCD" w14:paraId="5C75251F" w14:textId="77777777" w:rsidTr="00A42BA6">
        <w:trPr>
          <w:trHeight w:val="315"/>
        </w:trPr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902DB5" w14:textId="77777777" w:rsidR="00941A02" w:rsidRPr="00D11DCD" w:rsidRDefault="00941A02" w:rsidP="00A4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11DC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68B2" w14:textId="77777777" w:rsidR="00941A02" w:rsidRPr="00D11DCD" w:rsidRDefault="00941A02" w:rsidP="00A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5B5CBD" w14:textId="77777777" w:rsidR="00941A02" w:rsidRPr="00D11DCD" w:rsidRDefault="00941A02" w:rsidP="00A4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01A3F7" w14:textId="77777777" w:rsidR="00941A02" w:rsidRPr="00D11DCD" w:rsidRDefault="00941A02" w:rsidP="00A4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FC0463" w14:textId="77777777" w:rsidR="00941A02" w:rsidRPr="00D11DCD" w:rsidRDefault="00941A02" w:rsidP="00A4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12A4" w14:textId="77777777" w:rsidR="00941A02" w:rsidRPr="00D11DCD" w:rsidRDefault="00941A02" w:rsidP="00A4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14:paraId="6345D1CD" w14:textId="77777777" w:rsidR="00941A02" w:rsidRDefault="00941A02">
      <w:pPr>
        <w:rPr>
          <w:rFonts w:ascii="Times New Roman" w:hAnsi="Times New Roman" w:cs="Times New Roman"/>
        </w:rPr>
      </w:pPr>
    </w:p>
    <w:p w14:paraId="33B96E90" w14:textId="77777777" w:rsidR="00D11DCD" w:rsidRDefault="00D11DCD">
      <w:pPr>
        <w:rPr>
          <w:rFonts w:ascii="Times New Roman" w:hAnsi="Times New Roman" w:cs="Times New Roman"/>
        </w:rPr>
      </w:pPr>
    </w:p>
    <w:p w14:paraId="26ECC6E5" w14:textId="1021DBEF" w:rsidR="00D11DCD" w:rsidRDefault="00D1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Reprezentant legal………………..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</w:t>
      </w:r>
    </w:p>
    <w:p w14:paraId="619CBFFC" w14:textId="306A3B0B" w:rsidR="00D11DCD" w:rsidRDefault="00D1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Semnatura…………………..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</w:t>
      </w:r>
    </w:p>
    <w:p w14:paraId="05C333A9" w14:textId="77777777" w:rsidR="00D11DCD" w:rsidRDefault="00D11DCD">
      <w:pPr>
        <w:rPr>
          <w:rFonts w:ascii="Times New Roman" w:hAnsi="Times New Roman" w:cs="Times New Roman"/>
        </w:rPr>
      </w:pPr>
    </w:p>
    <w:p w14:paraId="4B7F04AF" w14:textId="77777777" w:rsidR="00D11DCD" w:rsidRDefault="00D11DCD">
      <w:pPr>
        <w:rPr>
          <w:rFonts w:ascii="Times New Roman" w:hAnsi="Times New Roman" w:cs="Times New Roman"/>
        </w:rPr>
      </w:pPr>
    </w:p>
    <w:p w14:paraId="5063E16F" w14:textId="77777777" w:rsidR="00D11DCD" w:rsidRPr="00D11DCD" w:rsidRDefault="00D11DCD">
      <w:pPr>
        <w:rPr>
          <w:rFonts w:ascii="Times New Roman" w:hAnsi="Times New Roman" w:cs="Times New Roman"/>
        </w:rPr>
      </w:pPr>
    </w:p>
    <w:sectPr w:rsidR="00D11DCD" w:rsidRPr="00D11DCD" w:rsidSect="00135587">
      <w:pgSz w:w="11906" w:h="16838" w:code="9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02"/>
    <w:rsid w:val="00135587"/>
    <w:rsid w:val="002013B9"/>
    <w:rsid w:val="00634500"/>
    <w:rsid w:val="00904805"/>
    <w:rsid w:val="00941A02"/>
    <w:rsid w:val="00AE444E"/>
    <w:rsid w:val="00D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C5FF"/>
  <w15:chartTrackingRefBased/>
  <w15:docId w15:val="{406EE1A9-5FE5-40B5-A1BE-9F785C2E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Spirescu</dc:creator>
  <cp:keywords/>
  <dc:description/>
  <cp:lastModifiedBy>Dorina Spirescu</cp:lastModifiedBy>
  <cp:revision>2</cp:revision>
  <dcterms:created xsi:type="dcterms:W3CDTF">2024-03-11T06:25:00Z</dcterms:created>
  <dcterms:modified xsi:type="dcterms:W3CDTF">2024-03-11T06:36:00Z</dcterms:modified>
</cp:coreProperties>
</file>